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788" w14:textId="77777777" w:rsidR="001C1871" w:rsidRDefault="001C18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83" w:type="dxa"/>
        <w:tblLayout w:type="fixed"/>
        <w:tblLook w:val="0400" w:firstRow="0" w:lastRow="0" w:firstColumn="0" w:lastColumn="0" w:noHBand="0" w:noVBand="1"/>
      </w:tblPr>
      <w:tblGrid>
        <w:gridCol w:w="4996"/>
        <w:gridCol w:w="4687"/>
      </w:tblGrid>
      <w:tr w:rsidR="001C1871" w14:paraId="03B45E5D" w14:textId="77777777">
        <w:trPr>
          <w:trHeight w:val="335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01B" w14:textId="77777777" w:rsidR="001C187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7CE177DE" wp14:editId="70C0791B">
                  <wp:extent cx="3028950" cy="2171700"/>
                  <wp:effectExtent l="0" t="0" r="0" b="0"/>
                  <wp:docPr id="1" name="image1.png" descr="A picture containing text, porcelai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text, porcelain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613262" w14:textId="77777777" w:rsidR="001C1871" w:rsidRDefault="001C18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CCFD" w14:textId="77777777" w:rsidR="001C1871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   *Wheeler City Hall</w:t>
            </w:r>
          </w:p>
          <w:p w14:paraId="3482FBA0" w14:textId="77777777" w:rsidR="001C1871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        775 Nehalem Blvd.</w:t>
            </w:r>
          </w:p>
          <w:p w14:paraId="1FFBEA64" w14:textId="77777777" w:rsidR="001C1871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   Wheeler, OR 97147</w:t>
            </w:r>
          </w:p>
          <w:p w14:paraId="1E5BB9D3" w14:textId="77777777" w:rsidR="001C1871" w:rsidRDefault="001C1871">
            <w:pPr>
              <w:rPr>
                <w:rFonts w:ascii="Times New Roman" w:eastAsia="Times New Roman" w:hAnsi="Times New Roman" w:cs="Times New Roman"/>
              </w:rPr>
            </w:pPr>
          </w:p>
          <w:p w14:paraId="3FF48FAC" w14:textId="77777777" w:rsidR="001C187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40"/>
                <w:szCs w:val="40"/>
              </w:rPr>
              <w:t>            </w:t>
            </w:r>
          </w:p>
          <w:p w14:paraId="24387FEB" w14:textId="77777777" w:rsidR="001C187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>City of Wheeler W.E.T Committee</w:t>
            </w:r>
          </w:p>
          <w:p w14:paraId="26902A52" w14:textId="77777777" w:rsidR="001C1871" w:rsidRDefault="001C187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94CFB5" w14:textId="77777777" w:rsidR="001C1871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8"/>
          <w:szCs w:val="28"/>
        </w:rPr>
        <w:t xml:space="preserve">W.E.T Committee Monthly </w:t>
      </w:r>
      <w:proofErr w:type="gramStart"/>
      <w:r>
        <w:rPr>
          <w:b/>
          <w:color w:val="000000"/>
          <w:sz w:val="28"/>
          <w:szCs w:val="28"/>
        </w:rPr>
        <w:t>Meeting</w:t>
      </w:r>
      <w:r>
        <w:rPr>
          <w:b/>
          <w:strike/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December</w:t>
      </w:r>
      <w:proofErr w:type="gramEnd"/>
      <w:r>
        <w:rPr>
          <w:b/>
          <w:color w:val="000000"/>
          <w:sz w:val="28"/>
          <w:szCs w:val="28"/>
        </w:rPr>
        <w:t xml:space="preserve"> 12th, 2023 at 3 PM</w:t>
      </w:r>
    </w:p>
    <w:p w14:paraId="1CF115E4" w14:textId="77777777" w:rsidR="001C1871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70AD47"/>
          <w:sz w:val="21"/>
          <w:szCs w:val="21"/>
        </w:rPr>
        <w:t>In person at City Hall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222222"/>
          <w:sz w:val="20"/>
          <w:szCs w:val="20"/>
        </w:rPr>
        <w:t>Join Zoom Meeting @ the following link:</w:t>
      </w:r>
    </w:p>
    <w:p w14:paraId="67E19C13" w14:textId="77777777" w:rsidR="001C1871" w:rsidRDefault="00000000">
      <w:pPr>
        <w:jc w:val="center"/>
        <w:rPr>
          <w:sz w:val="22"/>
          <w:szCs w:val="22"/>
        </w:rPr>
      </w:pPr>
      <w:hyperlink r:id="rId6">
        <w:r>
          <w:rPr>
            <w:color w:val="0000FF"/>
            <w:u w:val="single"/>
          </w:rPr>
          <w:t xml:space="preserve">https://us02web.zoom.us/j/89213923226?pwd=dEYxUzVnWVQvV0ZXMGs5SGR4SS84Zz09 </w:t>
        </w:r>
      </w:hyperlink>
      <w:r>
        <w:t xml:space="preserve">                        </w:t>
      </w:r>
      <w:r>
        <w:rPr>
          <w:sz w:val="22"/>
          <w:szCs w:val="22"/>
        </w:rPr>
        <w:t>Meeting ID: 892 1392 3226 Passcode: 424730</w:t>
      </w:r>
    </w:p>
    <w:p w14:paraId="552D7358" w14:textId="77777777" w:rsidR="001C1871" w:rsidRDefault="00000000">
      <w:pPr>
        <w:jc w:val="center"/>
        <w:rPr>
          <w:sz w:val="22"/>
          <w:szCs w:val="22"/>
        </w:rPr>
      </w:pPr>
      <w:r>
        <w:rPr>
          <w:color w:val="000000"/>
          <w:sz w:val="20"/>
          <w:szCs w:val="20"/>
        </w:rPr>
        <w:t>One tap mobile:   +</w:t>
      </w:r>
      <w:proofErr w:type="gramStart"/>
      <w:r>
        <w:rPr>
          <w:color w:val="000000"/>
          <w:sz w:val="20"/>
          <w:szCs w:val="20"/>
        </w:rPr>
        <w:t>12532158782,,</w:t>
      </w:r>
      <w:proofErr w:type="gramEnd"/>
      <w:r>
        <w:rPr>
          <w:color w:val="000000"/>
          <w:sz w:val="20"/>
          <w:szCs w:val="20"/>
        </w:rPr>
        <w:t>82083263928#,,,,*634739# US (Tacoma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BAEED21" w14:textId="77777777" w:rsidR="001C1871" w:rsidRDefault="001C187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0CBF5FD" w14:textId="77777777" w:rsidR="001C1871" w:rsidRDefault="000000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AGENDA</w:t>
      </w:r>
    </w:p>
    <w:p w14:paraId="7BA8AD12" w14:textId="77777777" w:rsidR="001C1871" w:rsidRDefault="001C1871">
      <w:pPr>
        <w:rPr>
          <w:rFonts w:ascii="Times New Roman" w:eastAsia="Times New Roman" w:hAnsi="Times New Roman" w:cs="Times New Roman"/>
          <w:color w:val="000000"/>
        </w:rPr>
      </w:pPr>
    </w:p>
    <w:p w14:paraId="1104744B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I.    Call to Order</w:t>
      </w:r>
    </w:p>
    <w:p w14:paraId="72EE1252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II.   Roll Call</w:t>
      </w:r>
    </w:p>
    <w:p w14:paraId="3241D305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III.  Community Input</w:t>
      </w:r>
    </w:p>
    <w:p w14:paraId="22492AC7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IV.  Consent Calendar</w:t>
      </w:r>
    </w:p>
    <w:p w14:paraId="6BFAE477" w14:textId="77777777" w:rsidR="001C1871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2"/>
          <w:szCs w:val="22"/>
        </w:rPr>
        <w:t>Additions or Deletions to Agenda</w:t>
      </w:r>
    </w:p>
    <w:p w14:paraId="131B90B6" w14:textId="77777777" w:rsidR="001C1871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2"/>
          <w:szCs w:val="22"/>
        </w:rPr>
        <w:t>Review and approve last month’s minutes.</w:t>
      </w:r>
    </w:p>
    <w:p w14:paraId="238B43C0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V.   Presentations, Guests, Announcements, and Correspondence</w:t>
      </w:r>
    </w:p>
    <w:p w14:paraId="30B2E7FB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VI.  Public Comment on Non-Agenda Items</w:t>
      </w:r>
      <w:r>
        <w:rPr>
          <w:rFonts w:ascii="Times New Roman" w:eastAsia="Times New Roman" w:hAnsi="Times New Roman" w:cs="Times New Roman"/>
          <w:color w:val="000000"/>
        </w:rPr>
        <w:t xml:space="preserve"> / </w:t>
      </w:r>
      <w:r>
        <w:rPr>
          <w:color w:val="000000"/>
          <w:sz w:val="22"/>
          <w:szCs w:val="22"/>
        </w:rPr>
        <w:t>None scheduled.</w:t>
      </w:r>
    </w:p>
    <w:p w14:paraId="5A7A49BF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VII. General Business:</w:t>
      </w:r>
    </w:p>
    <w:p w14:paraId="206BFBC1" w14:textId="77777777" w:rsidR="001C1871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  <w:sz w:val="22"/>
          <w:szCs w:val="22"/>
        </w:rPr>
        <w:t>Discuss redirecting budget funds to purchase Radio antenna and stand for the shed.</w:t>
      </w:r>
    </w:p>
    <w:p w14:paraId="69A5ED02" w14:textId="77777777" w:rsidR="001C1871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  <w:sz w:val="22"/>
          <w:szCs w:val="22"/>
        </w:rPr>
        <w:t>Status of the new SMART goal regarding a “Welcome to Wheeler” booklet mailing.</w:t>
      </w:r>
    </w:p>
    <w:p w14:paraId="1D825406" w14:textId="77777777" w:rsidR="001C1871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  <w:sz w:val="22"/>
          <w:szCs w:val="22"/>
        </w:rPr>
        <w:t>Report on the City Council workshop on preparedness and protocols.</w:t>
      </w:r>
    </w:p>
    <w:p w14:paraId="2BDE2C0B" w14:textId="77777777" w:rsidR="001C1871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  <w:sz w:val="22"/>
          <w:szCs w:val="22"/>
        </w:rPr>
        <w:t>Conversation about what actions should be taken to mitigate flooding of the post office and downtown prior to a major weather event such as last week.</w:t>
      </w:r>
    </w:p>
    <w:p w14:paraId="054C6EE0" w14:textId="77777777" w:rsidR="001C1871" w:rsidRDefault="00000000">
      <w:pPr>
        <w:rPr>
          <w:color w:val="000000"/>
          <w:sz w:val="22"/>
          <w:szCs w:val="22"/>
        </w:rPr>
      </w:pPr>
      <w:r>
        <w:rPr>
          <w:color w:val="000000"/>
        </w:rPr>
        <w:t> </w:t>
      </w:r>
      <w:r>
        <w:rPr>
          <w:color w:val="000000"/>
          <w:sz w:val="22"/>
          <w:szCs w:val="22"/>
        </w:rPr>
        <w:t xml:space="preserve">VIII. Old business: </w:t>
      </w:r>
    </w:p>
    <w:p w14:paraId="036336D1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 IX.  Good of the Order</w:t>
      </w:r>
    </w:p>
    <w:p w14:paraId="103AA3B4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 X.   Next Meeting: January 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, 2024. </w:t>
      </w:r>
    </w:p>
    <w:p w14:paraId="34A6F793" w14:textId="77777777" w:rsidR="001C1871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 XI. Adjournment</w:t>
      </w:r>
    </w:p>
    <w:p w14:paraId="04748B50" w14:textId="77777777" w:rsidR="001C1871" w:rsidRDefault="001C1871">
      <w:pPr>
        <w:jc w:val="both"/>
        <w:rPr>
          <w:b/>
          <w:color w:val="000000"/>
          <w:sz w:val="20"/>
          <w:szCs w:val="20"/>
        </w:rPr>
      </w:pPr>
    </w:p>
    <w:p w14:paraId="0611256D" w14:textId="77777777" w:rsidR="001C1871" w:rsidRDefault="001C1871">
      <w:pPr>
        <w:jc w:val="both"/>
        <w:rPr>
          <w:b/>
          <w:color w:val="000000"/>
          <w:sz w:val="20"/>
          <w:szCs w:val="20"/>
        </w:rPr>
      </w:pPr>
    </w:p>
    <w:p w14:paraId="5AD58443" w14:textId="77777777" w:rsidR="001C1871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0"/>
          <w:szCs w:val="20"/>
        </w:rPr>
        <w:t xml:space="preserve">Wheeler City Hall 775 Nehalem Blvd. Wheeler, OR </w:t>
      </w:r>
      <w:r>
        <w:rPr>
          <w:color w:val="000000"/>
          <w:sz w:val="18"/>
          <w:szCs w:val="18"/>
        </w:rPr>
        <w:t xml:space="preserve">Meeting scheduled @ the City Hall: This facility is a </w:t>
      </w:r>
      <w:r>
        <w:rPr>
          <w:b/>
          <w:i/>
          <w:color w:val="000000"/>
          <w:sz w:val="18"/>
          <w:szCs w:val="18"/>
        </w:rPr>
        <w:t xml:space="preserve">non-handicapped </w:t>
      </w:r>
      <w:r>
        <w:rPr>
          <w:color w:val="000000"/>
          <w:sz w:val="18"/>
          <w:szCs w:val="18"/>
        </w:rPr>
        <w:t>accessible location. Please notify the City Manager if you need handicapped access and arrangements will be made to ensure participation.</w:t>
      </w:r>
    </w:p>
    <w:p w14:paraId="4C3FEAFC" w14:textId="77777777" w:rsidR="001C1871" w:rsidRDefault="001C1871">
      <w:pPr>
        <w:spacing w:after="240"/>
        <w:rPr>
          <w:rFonts w:ascii="Times New Roman" w:eastAsia="Times New Roman" w:hAnsi="Times New Roman" w:cs="Times New Roman"/>
        </w:rPr>
      </w:pPr>
    </w:p>
    <w:p w14:paraId="4B26ADEC" w14:textId="77777777" w:rsidR="001C1871" w:rsidRDefault="001C1871">
      <w:pPr>
        <w:rPr>
          <w:rFonts w:ascii="Times New Roman" w:eastAsia="Times New Roman" w:hAnsi="Times New Roman" w:cs="Times New Roman"/>
        </w:rPr>
      </w:pPr>
    </w:p>
    <w:p w14:paraId="25EB118D" w14:textId="77777777" w:rsidR="001C1871" w:rsidRDefault="001C1871"/>
    <w:p w14:paraId="460D0765" w14:textId="77777777" w:rsidR="001C1871" w:rsidRDefault="001C1871"/>
    <w:sectPr w:rsidR="001C18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1661"/>
    <w:multiLevelType w:val="multilevel"/>
    <w:tmpl w:val="532E8A6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573FBB"/>
    <w:multiLevelType w:val="multilevel"/>
    <w:tmpl w:val="78827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D3D0ED5"/>
    <w:multiLevelType w:val="multilevel"/>
    <w:tmpl w:val="877E9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00516153">
    <w:abstractNumId w:val="2"/>
  </w:num>
  <w:num w:numId="2" w16cid:durableId="536623419">
    <w:abstractNumId w:val="1"/>
  </w:num>
  <w:num w:numId="3" w16cid:durableId="162955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71"/>
    <w:rsid w:val="001C1871"/>
    <w:rsid w:val="00660029"/>
    <w:rsid w:val="00B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486D3"/>
  <w15:docId w15:val="{D3725D0E-2FD3-5F47-869E-45BD759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13923226?pwd=dEYxUzVnWVQvV0ZXMGs5SGR4SS8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Knight</cp:lastModifiedBy>
  <cp:revision>3</cp:revision>
  <dcterms:created xsi:type="dcterms:W3CDTF">2023-12-09T23:49:00Z</dcterms:created>
  <dcterms:modified xsi:type="dcterms:W3CDTF">2023-12-09T23:51:00Z</dcterms:modified>
</cp:coreProperties>
</file>